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Pr="002C02A1" w:rsidRDefault="005807AE" w:rsidP="005807AE">
      <w:pPr>
        <w:jc w:val="center"/>
        <w:rPr>
          <w:sz w:val="24"/>
          <w:szCs w:val="24"/>
        </w:rPr>
      </w:pPr>
      <w:r w:rsidRPr="002C02A1">
        <w:rPr>
          <w:noProof/>
          <w:sz w:val="24"/>
          <w:szCs w:val="24"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2C02A1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5807AE" w:rsidRPr="002C02A1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5807AE" w:rsidRPr="002C02A1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</w:t>
      </w:r>
      <w:proofErr w:type="spellEnd"/>
      <w:r w:rsidRPr="002C02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район</w:t>
      </w:r>
    </w:p>
    <w:p w:rsidR="005807AE" w:rsidRPr="002C02A1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2C02A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5807AE" w:rsidRPr="002C02A1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807AE" w:rsidRPr="002C02A1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C0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5807AE" w:rsidRPr="002C02A1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2C02A1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2C02A1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 w:rsidRPr="002C0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«</w:t>
      </w:r>
      <w:r w:rsidR="00257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08</w:t>
      </w:r>
      <w:r w:rsidRPr="002C0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»</w:t>
      </w:r>
      <w:r w:rsidR="00257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ноября </w:t>
      </w:r>
      <w:r w:rsidRPr="002C0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202</w:t>
      </w:r>
      <w:r w:rsidR="002C0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2</w:t>
      </w:r>
      <w:r w:rsidRPr="002C0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г.  №</w:t>
      </w:r>
      <w:r w:rsidR="002570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490</w:t>
      </w:r>
      <w:r w:rsidRPr="002C02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</w:p>
    <w:p w:rsid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C02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2C02A1" w:rsidRDefault="002C02A1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C02A1" w:rsidRDefault="002C02A1" w:rsidP="007145BB">
      <w:pPr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1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уточнении наименования учреждения в муниципальных контрактах</w:t>
      </w:r>
    </w:p>
    <w:p w:rsidR="002C02A1" w:rsidRPr="002C02A1" w:rsidRDefault="002C02A1" w:rsidP="002C02A1">
      <w:pPr>
        <w:tabs>
          <w:tab w:val="left" w:pos="2977"/>
        </w:tabs>
        <w:spacing w:after="0" w:line="240" w:lineRule="auto"/>
        <w:ind w:right="637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C02A1" w:rsidRPr="001F7761" w:rsidRDefault="002C02A1" w:rsidP="002C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технической необходимостью и в соответствии с </w:t>
      </w:r>
      <w:r w:rsid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</w:t>
      </w:r>
      <w:r w:rsidR="008B18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местному бюджету из областного бюджета от 15.02.2022г. № 05-59-66/22-59, заключенного между министерством строительства Иркутской области и администрацией районн</w:t>
      </w:r>
      <w:r w:rsid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 «</w:t>
      </w:r>
      <w:proofErr w:type="spellStart"/>
      <w:r w:rsidR="008B18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8B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предметом кото</w:t>
      </w:r>
      <w:r w:rsid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выполнение работ по </w:t>
      </w:r>
      <w:r w:rsidR="00070F28" w:rsidRP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</w:t>
      </w:r>
      <w:r w:rsid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070F28" w:rsidRP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70F28" w:rsidRP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М</w:t>
      </w:r>
      <w:r w:rsid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F28" w:rsidRP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proofErr w:type="spellStart"/>
      <w:r w:rsidR="00070F28" w:rsidRP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Юголукский</w:t>
      </w:r>
      <w:proofErr w:type="spellEnd"/>
      <w:r w:rsidR="00070F28" w:rsidRP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«Солнышко» по адресу: Иркутская область, </w:t>
      </w:r>
      <w:proofErr w:type="spellStart"/>
      <w:r w:rsidR="00070F28" w:rsidRP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070F28" w:rsidRP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070F28" w:rsidRP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</w:t>
      </w:r>
      <w:proofErr w:type="spellEnd"/>
      <w:r w:rsidR="00070F28" w:rsidRP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</w:t>
      </w:r>
      <w:proofErr w:type="spellStart"/>
      <w:r w:rsidR="00070F28" w:rsidRP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Удинский</w:t>
      </w:r>
      <w:proofErr w:type="spellEnd"/>
      <w:r w:rsidR="00070F28" w:rsidRPr="00070F28">
        <w:rPr>
          <w:rFonts w:ascii="Times New Roman" w:eastAsia="Times New Roman" w:hAnsi="Times New Roman" w:cs="Times New Roman"/>
          <w:sz w:val="24"/>
          <w:szCs w:val="24"/>
          <w:lang w:eastAsia="ru-RU"/>
        </w:rPr>
        <w:t>,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22, 45 Устава районного муниципального образования «</w:t>
      </w:r>
      <w:proofErr w:type="spellStart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C02A1" w:rsidRPr="001F7761" w:rsidRDefault="002C02A1" w:rsidP="002C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2A1" w:rsidRPr="001F7761" w:rsidRDefault="002C02A1" w:rsidP="002C02A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C02A1" w:rsidRPr="001F7761" w:rsidRDefault="002C02A1" w:rsidP="002C02A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2A1" w:rsidRPr="005E13FA" w:rsidRDefault="005E13FA" w:rsidP="005E13F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</w:t>
      </w:r>
      <w:r w:rsidR="00070F28"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</w:t>
      </w:r>
      <w:r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«МДОУ </w:t>
      </w:r>
      <w:proofErr w:type="spellStart"/>
      <w:r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Юголукский</w:t>
      </w:r>
      <w:proofErr w:type="spellEnd"/>
      <w:r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«Солнышко» по адресу: Иркутская область, </w:t>
      </w:r>
      <w:proofErr w:type="spellStart"/>
      <w:r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</w:t>
      </w:r>
      <w:proofErr w:type="spellEnd"/>
      <w:r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</w:t>
      </w:r>
      <w:proofErr w:type="spellStart"/>
      <w:r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Удинский</w:t>
      </w:r>
      <w:proofErr w:type="spellEnd"/>
      <w:r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6D25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0F28"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наименовании муниципального контракта на капитальный ремонт № М.2022.10 от 16.03.2022г., а</w:t>
      </w:r>
      <w:r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муниципальном контракте на оказание услуг по осуществлению строительного контроля (технический надзор) за капитальным ремонтом</w:t>
      </w:r>
      <w:r w:rsidR="006D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М.2022.12 от 21.03.2022г.</w:t>
      </w:r>
      <w:r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0F28"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за учреждение – «МКДОУ </w:t>
      </w:r>
      <w:proofErr w:type="spellStart"/>
      <w:r w:rsidR="00070F28"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Юголукский</w:t>
      </w:r>
      <w:proofErr w:type="spellEnd"/>
      <w:r w:rsidR="00070F28"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«Солнышко» по адресу: Иркутская область, </w:t>
      </w:r>
      <w:proofErr w:type="spellStart"/>
      <w:r w:rsidR="00070F28"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070F28"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070F28"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</w:t>
      </w:r>
      <w:proofErr w:type="spellEnd"/>
      <w:r w:rsidR="00070F28"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</w:t>
      </w:r>
      <w:proofErr w:type="spellStart"/>
      <w:r w:rsidR="00070F28"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Удинский</w:t>
      </w:r>
      <w:proofErr w:type="spellEnd"/>
      <w:r w:rsidR="00070F28" w:rsidRPr="005E13FA">
        <w:rPr>
          <w:rFonts w:ascii="Times New Roman" w:eastAsia="Times New Roman" w:hAnsi="Times New Roman" w:cs="Times New Roman"/>
          <w:sz w:val="24"/>
          <w:szCs w:val="24"/>
          <w:lang w:eastAsia="ru-RU"/>
        </w:rPr>
        <w:t>, 8.»</w:t>
      </w:r>
    </w:p>
    <w:p w:rsidR="002C02A1" w:rsidRPr="00300416" w:rsidRDefault="002C02A1" w:rsidP="00070F28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Контроль над исполнением </w:t>
      </w:r>
      <w:r w:rsidRPr="0030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возложить на первого заместителя мэра </w:t>
      </w:r>
      <w:proofErr w:type="spellStart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(А.А. </w:t>
      </w:r>
      <w:proofErr w:type="spellStart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>Менг</w:t>
      </w:r>
      <w:proofErr w:type="spellEnd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>).</w:t>
      </w:r>
    </w:p>
    <w:p w:rsidR="002C02A1" w:rsidRPr="004571FA" w:rsidRDefault="002C02A1" w:rsidP="00070F28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Управлению делами администрации </w:t>
      </w:r>
      <w:proofErr w:type="spellStart"/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</w:t>
      </w:r>
      <w:proofErr w:type="spellStart"/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О.С.Толмачева</w:t>
      </w:r>
      <w:proofErr w:type="spellEnd"/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) опубликовать настоящее постановление в установленном порядке.</w:t>
      </w:r>
    </w:p>
    <w:p w:rsidR="002C02A1" w:rsidRDefault="002C02A1" w:rsidP="002C02A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2A1" w:rsidRPr="001F7761" w:rsidRDefault="002C02A1" w:rsidP="002C02A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2A1" w:rsidRPr="001F7761" w:rsidRDefault="0025708B" w:rsidP="002C02A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9803A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9803A6" w:rsidRPr="001F7761">
        <w:rPr>
          <w:rFonts w:ascii="Times New Roman" w:eastAsia="Calibri" w:hAnsi="Times New Roman" w:cs="Times New Roman"/>
          <w:sz w:val="24"/>
          <w:szCs w:val="24"/>
        </w:rPr>
        <w:t>Усть</w:t>
      </w:r>
      <w:r w:rsidR="002C02A1" w:rsidRPr="001F7761">
        <w:rPr>
          <w:rFonts w:ascii="Times New Roman" w:eastAsia="Calibri" w:hAnsi="Times New Roman" w:cs="Times New Roman"/>
          <w:sz w:val="24"/>
          <w:szCs w:val="24"/>
        </w:rPr>
        <w:t>-Удинского</w:t>
      </w:r>
      <w:proofErr w:type="spellEnd"/>
      <w:r w:rsidR="002C02A1" w:rsidRPr="001F7761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C02A1" w:rsidRPr="001F776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070F28">
        <w:rPr>
          <w:rFonts w:ascii="Times New Roman" w:eastAsia="Calibri" w:hAnsi="Times New Roman" w:cs="Times New Roman"/>
          <w:sz w:val="24"/>
          <w:szCs w:val="24"/>
        </w:rPr>
        <w:t>С.Н. Чемезов</w:t>
      </w:r>
      <w:r w:rsidR="002C02A1" w:rsidRPr="001F776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807AE" w:rsidRPr="002C02A1" w:rsidRDefault="005807AE" w:rsidP="005807AE">
      <w:pPr>
        <w:jc w:val="center"/>
        <w:rPr>
          <w:sz w:val="24"/>
          <w:szCs w:val="24"/>
        </w:rPr>
      </w:pPr>
      <w:bookmarkStart w:id="0" w:name="_GoBack"/>
      <w:bookmarkEnd w:id="0"/>
    </w:p>
    <w:sectPr w:rsidR="005807AE" w:rsidRPr="002C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0E2E"/>
    <w:multiLevelType w:val="hybridMultilevel"/>
    <w:tmpl w:val="9E3CCE04"/>
    <w:lvl w:ilvl="0" w:tplc="F3548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7AE3"/>
    <w:multiLevelType w:val="hybridMultilevel"/>
    <w:tmpl w:val="3B7C7E54"/>
    <w:lvl w:ilvl="0" w:tplc="04988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926E572">
      <w:start w:val="1"/>
      <w:numFmt w:val="lowerLetter"/>
      <w:lvlText w:val="%2."/>
      <w:lvlJc w:val="left"/>
      <w:pPr>
        <w:ind w:left="1800" w:hanging="360"/>
      </w:pPr>
    </w:lvl>
    <w:lvl w:ilvl="2" w:tplc="F2BA7572">
      <w:start w:val="1"/>
      <w:numFmt w:val="lowerRoman"/>
      <w:lvlText w:val="%3."/>
      <w:lvlJc w:val="right"/>
      <w:pPr>
        <w:ind w:left="2520" w:hanging="180"/>
      </w:pPr>
    </w:lvl>
    <w:lvl w:ilvl="3" w:tplc="26EEF76C">
      <w:start w:val="1"/>
      <w:numFmt w:val="decimal"/>
      <w:lvlText w:val="%4."/>
      <w:lvlJc w:val="left"/>
      <w:pPr>
        <w:ind w:left="3240" w:hanging="360"/>
      </w:pPr>
    </w:lvl>
    <w:lvl w:ilvl="4" w:tplc="8288031C">
      <w:start w:val="1"/>
      <w:numFmt w:val="lowerLetter"/>
      <w:lvlText w:val="%5."/>
      <w:lvlJc w:val="left"/>
      <w:pPr>
        <w:ind w:left="3960" w:hanging="360"/>
      </w:pPr>
    </w:lvl>
    <w:lvl w:ilvl="5" w:tplc="A2BA3A2A">
      <w:start w:val="1"/>
      <w:numFmt w:val="lowerRoman"/>
      <w:lvlText w:val="%6."/>
      <w:lvlJc w:val="right"/>
      <w:pPr>
        <w:ind w:left="4680" w:hanging="180"/>
      </w:pPr>
    </w:lvl>
    <w:lvl w:ilvl="6" w:tplc="B95A6942">
      <w:start w:val="1"/>
      <w:numFmt w:val="decimal"/>
      <w:lvlText w:val="%7."/>
      <w:lvlJc w:val="left"/>
      <w:pPr>
        <w:ind w:left="5400" w:hanging="360"/>
      </w:pPr>
    </w:lvl>
    <w:lvl w:ilvl="7" w:tplc="86D4EE92">
      <w:start w:val="1"/>
      <w:numFmt w:val="lowerLetter"/>
      <w:lvlText w:val="%8."/>
      <w:lvlJc w:val="left"/>
      <w:pPr>
        <w:ind w:left="6120" w:hanging="360"/>
      </w:pPr>
    </w:lvl>
    <w:lvl w:ilvl="8" w:tplc="DA94DAB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618C3"/>
    <w:multiLevelType w:val="hybridMultilevel"/>
    <w:tmpl w:val="10C60148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E"/>
    <w:rsid w:val="00070F28"/>
    <w:rsid w:val="0025708B"/>
    <w:rsid w:val="002C02A1"/>
    <w:rsid w:val="005807AE"/>
    <w:rsid w:val="005E13FA"/>
    <w:rsid w:val="006D253E"/>
    <w:rsid w:val="007145BB"/>
    <w:rsid w:val="008B187F"/>
    <w:rsid w:val="008E10A9"/>
    <w:rsid w:val="009803A6"/>
    <w:rsid w:val="00A73421"/>
    <w:rsid w:val="00F0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7F3E-94D7-494B-AB5B-6866DA8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A1"/>
    <w:pPr>
      <w:ind w:left="720"/>
      <w:contextualSpacing/>
    </w:pPr>
  </w:style>
  <w:style w:type="character" w:customStyle="1" w:styleId="Heading1Char">
    <w:name w:val="Heading 1 Char"/>
    <w:basedOn w:val="a0"/>
    <w:uiPriority w:val="9"/>
    <w:rsid w:val="005E13FA"/>
    <w:rPr>
      <w:rFonts w:ascii="Arial" w:eastAsia="Arial" w:hAnsi="Arial" w:cs="Arial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D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2022-11-08T06:23:00Z</cp:lastPrinted>
  <dcterms:created xsi:type="dcterms:W3CDTF">2021-03-15T07:43:00Z</dcterms:created>
  <dcterms:modified xsi:type="dcterms:W3CDTF">2022-11-09T02:00:00Z</dcterms:modified>
</cp:coreProperties>
</file>